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EDB" w:rsidRDefault="009222E8" w:rsidP="009222E8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PE"/>
        </w:rPr>
        <w:drawing>
          <wp:anchor distT="0" distB="0" distL="114300" distR="114300" simplePos="0" relativeHeight="251658240" behindDoc="0" locked="0" layoutInCell="1" allowOverlap="1" wp14:anchorId="54504660" wp14:editId="26A8C265">
            <wp:simplePos x="0" y="0"/>
            <wp:positionH relativeFrom="column">
              <wp:posOffset>5822950</wp:posOffset>
            </wp:positionH>
            <wp:positionV relativeFrom="paragraph">
              <wp:posOffset>-614045</wp:posOffset>
            </wp:positionV>
            <wp:extent cx="516255" cy="295275"/>
            <wp:effectExtent l="0" t="0" r="0" b="9525"/>
            <wp:wrapNone/>
            <wp:docPr id="1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22E8">
        <w:rPr>
          <w:b/>
          <w:sz w:val="48"/>
          <w:szCs w:val="48"/>
        </w:rPr>
        <w:t>BINOMIO DE NEWTON</w:t>
      </w:r>
      <w:bookmarkStart w:id="0" w:name="_GoBack"/>
      <w:bookmarkEnd w:id="0"/>
    </w:p>
    <w:p w:rsidR="009222E8" w:rsidRDefault="009222E8" w:rsidP="009222E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962525" cy="75342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2E8" w:rsidRDefault="009222E8" w:rsidP="009222E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972050" cy="82581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2E8" w:rsidRDefault="009222E8" w:rsidP="009222E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181600" cy="82486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2E8" w:rsidRDefault="009222E8" w:rsidP="009222E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076825" cy="82486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2E8" w:rsidRDefault="009222E8" w:rsidP="009222E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733925" cy="82486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2E8" w:rsidRDefault="009222E8" w:rsidP="009222E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981575" cy="82486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2E8" w:rsidRDefault="009222E8" w:rsidP="009222E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038725" cy="82486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2E8" w:rsidRDefault="009222E8" w:rsidP="009222E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914900" cy="82486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2E8" w:rsidRDefault="009222E8" w:rsidP="009222E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838700" cy="825817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2E8" w:rsidRDefault="009222E8" w:rsidP="009222E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114925" cy="825817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2E8" w:rsidRDefault="009222E8" w:rsidP="009222E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933950" cy="824865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2E8" w:rsidRDefault="009222E8" w:rsidP="009222E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248275" cy="824865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2E8" w:rsidRDefault="009222E8" w:rsidP="009222E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267325" cy="824865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2E8" w:rsidRDefault="009222E8" w:rsidP="009222E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676775" cy="824865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2E8" w:rsidRDefault="009222E8" w:rsidP="009222E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714875" cy="182880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2E8" w:rsidRDefault="009222E8" w:rsidP="009222E8">
      <w:pPr>
        <w:jc w:val="center"/>
        <w:rPr>
          <w:sz w:val="24"/>
          <w:szCs w:val="24"/>
        </w:rPr>
      </w:pPr>
    </w:p>
    <w:p w:rsidR="009222E8" w:rsidRPr="009222E8" w:rsidRDefault="009222E8" w:rsidP="009222E8">
      <w:pPr>
        <w:jc w:val="center"/>
        <w:rPr>
          <w:sz w:val="24"/>
          <w:szCs w:val="24"/>
        </w:rPr>
      </w:pPr>
    </w:p>
    <w:sectPr w:rsidR="009222E8" w:rsidRPr="009222E8">
      <w:footerReference w:type="default" r:id="rId2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833" w:rsidRDefault="00297833" w:rsidP="009222E8">
      <w:pPr>
        <w:spacing w:after="0" w:line="240" w:lineRule="auto"/>
      </w:pPr>
      <w:r>
        <w:separator/>
      </w:r>
    </w:p>
  </w:endnote>
  <w:endnote w:type="continuationSeparator" w:id="0">
    <w:p w:rsidR="00297833" w:rsidRDefault="00297833" w:rsidP="00922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2E8" w:rsidRDefault="009222E8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7C6F44" w:rsidRPr="007C6F44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9222E8" w:rsidRDefault="009222E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833" w:rsidRDefault="00297833" w:rsidP="009222E8">
      <w:pPr>
        <w:spacing w:after="0" w:line="240" w:lineRule="auto"/>
      </w:pPr>
      <w:r>
        <w:separator/>
      </w:r>
    </w:p>
  </w:footnote>
  <w:footnote w:type="continuationSeparator" w:id="0">
    <w:p w:rsidR="00297833" w:rsidRDefault="00297833" w:rsidP="009222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E8"/>
    <w:rsid w:val="00297833"/>
    <w:rsid w:val="007C6F44"/>
    <w:rsid w:val="009222E8"/>
    <w:rsid w:val="009C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22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22E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222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22E8"/>
  </w:style>
  <w:style w:type="paragraph" w:styleId="Piedepgina">
    <w:name w:val="footer"/>
    <w:basedOn w:val="Normal"/>
    <w:link w:val="PiedepginaCar"/>
    <w:uiPriority w:val="99"/>
    <w:unhideWhenUsed/>
    <w:rsid w:val="009222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22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22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22E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222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22E8"/>
  </w:style>
  <w:style w:type="paragraph" w:styleId="Piedepgina">
    <w:name w:val="footer"/>
    <w:basedOn w:val="Normal"/>
    <w:link w:val="PiedepginaCar"/>
    <w:uiPriority w:val="99"/>
    <w:unhideWhenUsed/>
    <w:rsid w:val="009222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2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2021-08-17T05:18:00Z</dcterms:created>
  <dcterms:modified xsi:type="dcterms:W3CDTF">2021-08-17T05:41:00Z</dcterms:modified>
</cp:coreProperties>
</file>